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Pr="00B619F5" w:rsidRDefault="00803B39" w:rsidP="00B619F5">
            <w:pPr>
              <w:pStyle w:val="a4"/>
              <w:jc w:val="both"/>
              <w:rPr>
                <w:sz w:val="24"/>
                <w:szCs w:val="24"/>
              </w:rPr>
            </w:pPr>
            <w:r w:rsidRPr="00B619F5">
              <w:rPr>
                <w:sz w:val="24"/>
                <w:szCs w:val="24"/>
              </w:rPr>
              <w:t xml:space="preserve">Проект </w:t>
            </w:r>
            <w:r w:rsidR="001B22B3" w:rsidRPr="00B619F5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B619F5" w:rsidRPr="00B619F5">
              <w:rPr>
                <w:sz w:val="24"/>
                <w:szCs w:val="24"/>
              </w:rPr>
              <w:t>«</w:t>
            </w:r>
            <w:r w:rsidR="008D245A" w:rsidRPr="000554A5">
              <w:rPr>
                <w:sz w:val="24"/>
                <w:szCs w:val="24"/>
              </w:rPr>
              <w:t>Об утверждении административного регламента по 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</w:t>
            </w:r>
            <w:r w:rsidR="00B619F5" w:rsidRPr="00B619F5">
              <w:rPr>
                <w:sz w:val="24"/>
                <w:szCs w:val="24"/>
              </w:rPr>
              <w:t>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C2D" w:rsidRDefault="000B4C2D" w:rsidP="00DE5CA5">
      <w:r>
        <w:separator/>
      </w:r>
    </w:p>
  </w:endnote>
  <w:endnote w:type="continuationSeparator" w:id="0">
    <w:p w:rsidR="000B4C2D" w:rsidRDefault="000B4C2D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C2D" w:rsidRDefault="000B4C2D">
      <w:r>
        <w:separator/>
      </w:r>
    </w:p>
  </w:footnote>
  <w:footnote w:type="continuationSeparator" w:id="0">
    <w:p w:rsidR="000B4C2D" w:rsidRDefault="000B4C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4C2D"/>
    <w:rsid w:val="000D4686"/>
    <w:rsid w:val="00123388"/>
    <w:rsid w:val="00171AD7"/>
    <w:rsid w:val="001A6C6A"/>
    <w:rsid w:val="001B22B3"/>
    <w:rsid w:val="001F2A1C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A44A7"/>
    <w:rsid w:val="005C5A72"/>
    <w:rsid w:val="00624054"/>
    <w:rsid w:val="0067060D"/>
    <w:rsid w:val="006A7E34"/>
    <w:rsid w:val="007971C0"/>
    <w:rsid w:val="00801B53"/>
    <w:rsid w:val="00803B39"/>
    <w:rsid w:val="00860C9E"/>
    <w:rsid w:val="0088141F"/>
    <w:rsid w:val="008B1280"/>
    <w:rsid w:val="008D245A"/>
    <w:rsid w:val="008D2A6D"/>
    <w:rsid w:val="00932FAF"/>
    <w:rsid w:val="00937311"/>
    <w:rsid w:val="0094163C"/>
    <w:rsid w:val="009835D8"/>
    <w:rsid w:val="009A0476"/>
    <w:rsid w:val="00A037E7"/>
    <w:rsid w:val="00A8358C"/>
    <w:rsid w:val="00B40D1A"/>
    <w:rsid w:val="00B619F5"/>
    <w:rsid w:val="00B72937"/>
    <w:rsid w:val="00B73C66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63B98"/>
    <w:rsid w:val="00EC27EF"/>
    <w:rsid w:val="00EE7DC7"/>
    <w:rsid w:val="00EF63C3"/>
    <w:rsid w:val="00F105AD"/>
    <w:rsid w:val="00F27F45"/>
    <w:rsid w:val="00F617E6"/>
    <w:rsid w:val="00FA4851"/>
    <w:rsid w:val="00FB6D90"/>
    <w:rsid w:val="00FE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25</cp:revision>
  <dcterms:created xsi:type="dcterms:W3CDTF">2021-12-08T13:30:00Z</dcterms:created>
  <dcterms:modified xsi:type="dcterms:W3CDTF">2024-06-18T12:48:00Z</dcterms:modified>
</cp:coreProperties>
</file>