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616DFC" w:rsidRPr="009A082D" w:rsidRDefault="007975FB" w:rsidP="009A082D">
      <w:pPr>
        <w:jc w:val="both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proofErr w:type="gramStart"/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9A082D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 w:rsidR="005F3C20" w:rsidRPr="00EB79FD">
        <w:rPr>
          <w:rFonts w:ascii="Times New Roman" w:hAnsi="Times New Roman" w:cs="Times New Roman"/>
          <w:b/>
          <w:sz w:val="24"/>
          <w:szCs w:val="24"/>
        </w:rPr>
        <w:t>роекта  постановления администрации Ракитянского района</w:t>
      </w:r>
      <w:r w:rsidR="009A082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4363FF" w:rsidRPr="004363FF">
        <w:rPr>
          <w:rFonts w:ascii="Times New Roman" w:hAnsi="Times New Roman" w:cs="Times New Roman"/>
          <w:b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</w:t>
      </w:r>
      <w:r w:rsidR="004363FF" w:rsidRPr="004363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4363FF" w:rsidRPr="004363F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="004363FF" w:rsidRPr="004363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полугодие 2024 года </w:t>
      </w:r>
      <w:r w:rsidR="004363FF" w:rsidRPr="004363FF">
        <w:rPr>
          <w:rFonts w:ascii="Times New Roman" w:hAnsi="Times New Roman" w:cs="Times New Roman"/>
          <w:b/>
          <w:sz w:val="24"/>
          <w:szCs w:val="24"/>
        </w:rPr>
        <w:t xml:space="preserve">для расчета размера финансирования мероприятия по обеспечению жильем семей, имеющих детей-инвалидов, нуждающихся в жилых помещениях на территории </w:t>
      </w:r>
      <w:r w:rsidR="003574F0">
        <w:rPr>
          <w:rFonts w:ascii="Times New Roman" w:hAnsi="Times New Roman" w:cs="Times New Roman"/>
          <w:b/>
          <w:sz w:val="24"/>
          <w:szCs w:val="24"/>
        </w:rPr>
        <w:t>Ракитянского района</w:t>
      </w:r>
      <w:r w:rsidR="004363FF" w:rsidRPr="004363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proofErr w:type="gramEnd"/>
    </w:p>
    <w:p w:rsidR="00F42F63" w:rsidRPr="005F3C20" w:rsidRDefault="007932AC" w:rsidP="004363F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856A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5F3C20" w:rsidRPr="00EB79FD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363FF" w:rsidRPr="004363FF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II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полугодие 2024 года </w:t>
      </w:r>
      <w:r w:rsidR="004363FF" w:rsidRPr="004363FF">
        <w:rPr>
          <w:rFonts w:ascii="Times New Roman" w:hAnsi="Times New Roman" w:cs="Times New Roman"/>
          <w:sz w:val="24"/>
          <w:szCs w:val="24"/>
        </w:rPr>
        <w:t>для расчета размера финансирования мероприятия по обеспечению жильем семей, имеющих детей-инвалидов, нуждающихся в жилых помещениях</w:t>
      </w:r>
      <w:proofErr w:type="gramEnd"/>
      <w:r w:rsidR="004363FF" w:rsidRPr="004363FF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3574F0">
        <w:rPr>
          <w:rFonts w:ascii="Times New Roman" w:hAnsi="Times New Roman" w:cs="Times New Roman"/>
          <w:sz w:val="24"/>
          <w:szCs w:val="24"/>
        </w:rPr>
        <w:t>Ракитянского района</w:t>
      </w:r>
      <w:r w:rsidR="004363FF" w:rsidRPr="004363FF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C43424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5F3C2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 </w:t>
      </w:r>
      <w:r w:rsidR="00C43424">
        <w:t>с 20.07.2024 по 30.07.2024 года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C43424">
        <w:t xml:space="preserve">10.02.2025 года </w:t>
      </w:r>
      <w:r>
        <w:t xml:space="preserve">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9A082D" w:rsidRDefault="009A082D" w:rsidP="009A082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9A082D" w:rsidRDefault="009A082D" w:rsidP="009A082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A082D" w:rsidRDefault="009A082D" w:rsidP="009A082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A082D" w:rsidRDefault="009A082D" w:rsidP="009A082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A082D" w:rsidRPr="00713BE6" w:rsidRDefault="009A082D" w:rsidP="009A082D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9A082D" w:rsidRPr="005C62D4" w:rsidRDefault="009A082D" w:rsidP="009A082D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 </w:t>
      </w:r>
      <w:r>
        <w:rPr>
          <w:bCs/>
          <w:iCs/>
        </w:rPr>
        <w:t>Нечитайленко Марина Михайловна –</w:t>
      </w:r>
      <w:r w:rsidRPr="0069040C">
        <w:rPr>
          <w:bCs/>
          <w:iCs/>
        </w:rPr>
        <w:t xml:space="preserve"> </w:t>
      </w:r>
      <w:r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Pr="0069040C">
        <w:rPr>
          <w:bCs/>
          <w:iCs/>
        </w:rPr>
        <w:t>, контактный телефон: 8(47245) 5-5</w:t>
      </w:r>
      <w:r>
        <w:rPr>
          <w:bCs/>
          <w:iCs/>
        </w:rPr>
        <w:t>4</w:t>
      </w:r>
      <w:r w:rsidRPr="0069040C">
        <w:rPr>
          <w:bCs/>
          <w:iCs/>
        </w:rPr>
        <w:t>-</w:t>
      </w:r>
      <w:r>
        <w:rPr>
          <w:bCs/>
          <w:iCs/>
        </w:rPr>
        <w:t>16</w:t>
      </w:r>
    </w:p>
    <w:p w:rsidR="009A082D" w:rsidRDefault="009A082D" w:rsidP="009A082D">
      <w:pPr>
        <w:pStyle w:val="a3"/>
        <w:spacing w:before="0" w:beforeAutospacing="0" w:after="0" w:afterAutospacing="0"/>
        <w:jc w:val="both"/>
      </w:pPr>
    </w:p>
    <w:p w:rsidR="009A082D" w:rsidRDefault="009A082D" w:rsidP="009A082D">
      <w:pPr>
        <w:pStyle w:val="a3"/>
        <w:spacing w:before="0" w:beforeAutospacing="0" w:after="0" w:afterAutospacing="0"/>
        <w:jc w:val="both"/>
      </w:pPr>
      <w:r>
        <w:t>Режим работы: с 8-00 до 17-00, перерыв с 12-00 до 13-00</w:t>
      </w:r>
    </w:p>
    <w:p w:rsidR="00CD6DD2" w:rsidRDefault="00CD6DD2" w:rsidP="009A082D">
      <w:pPr>
        <w:pStyle w:val="a3"/>
      </w:pPr>
    </w:p>
    <w:sectPr w:rsidR="00CD6DD2" w:rsidSect="009A082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333F"/>
    <w:rsid w:val="00050247"/>
    <w:rsid w:val="00060BE2"/>
    <w:rsid w:val="000E340D"/>
    <w:rsid w:val="000F10C9"/>
    <w:rsid w:val="00102CFE"/>
    <w:rsid w:val="001223F7"/>
    <w:rsid w:val="00142F59"/>
    <w:rsid w:val="0017363E"/>
    <w:rsid w:val="0017793E"/>
    <w:rsid w:val="00185620"/>
    <w:rsid w:val="0019091B"/>
    <w:rsid w:val="0019141E"/>
    <w:rsid w:val="001960F8"/>
    <w:rsid w:val="001A661C"/>
    <w:rsid w:val="001D4761"/>
    <w:rsid w:val="00205CF5"/>
    <w:rsid w:val="002226DD"/>
    <w:rsid w:val="002E06D5"/>
    <w:rsid w:val="002E4290"/>
    <w:rsid w:val="003408C1"/>
    <w:rsid w:val="00347796"/>
    <w:rsid w:val="003574F0"/>
    <w:rsid w:val="00364489"/>
    <w:rsid w:val="0038363B"/>
    <w:rsid w:val="003E7439"/>
    <w:rsid w:val="0041131B"/>
    <w:rsid w:val="004363FF"/>
    <w:rsid w:val="00442C53"/>
    <w:rsid w:val="0045177A"/>
    <w:rsid w:val="00466017"/>
    <w:rsid w:val="00474E9A"/>
    <w:rsid w:val="00494E46"/>
    <w:rsid w:val="004A6B90"/>
    <w:rsid w:val="00536B48"/>
    <w:rsid w:val="005439BF"/>
    <w:rsid w:val="0055578A"/>
    <w:rsid w:val="00560947"/>
    <w:rsid w:val="00584D89"/>
    <w:rsid w:val="005856A9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569C4"/>
    <w:rsid w:val="00963ECD"/>
    <w:rsid w:val="009A082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3424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1026C"/>
    <w:rsid w:val="00EB79FD"/>
    <w:rsid w:val="00ED7312"/>
    <w:rsid w:val="00EE3B5E"/>
    <w:rsid w:val="00EE60AD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</cp:revision>
  <cp:lastPrinted>2021-09-10T06:14:00Z</cp:lastPrinted>
  <dcterms:created xsi:type="dcterms:W3CDTF">2024-07-31T06:07:00Z</dcterms:created>
  <dcterms:modified xsi:type="dcterms:W3CDTF">2024-07-31T06:07:00Z</dcterms:modified>
</cp:coreProperties>
</file>